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CE" w:rsidRPr="00CD7CCE" w:rsidRDefault="00CD7CCE" w:rsidP="00CD7CCE">
      <w:pPr>
        <w:rPr>
          <w:b/>
        </w:rPr>
      </w:pPr>
      <w:r w:rsidRPr="00CD7CCE">
        <w:rPr>
          <w:b/>
        </w:rPr>
        <w:t>Shipping</w:t>
      </w:r>
    </w:p>
    <w:p w:rsidR="00CD7CCE" w:rsidRDefault="00CD7CCE" w:rsidP="00CD7CCE">
      <w:r w:rsidRPr="00CD7CCE">
        <w:t>We only ship orders on weekdays (not including Bank holidays). Orders will be dispatched on the next business day</w:t>
      </w:r>
      <w:r>
        <w:t xml:space="preserve"> after placing an order</w:t>
      </w:r>
      <w:r w:rsidRPr="00CD7CCE">
        <w:t>. Orders placed on Friday will not be dispatched until Monday.</w:t>
      </w:r>
      <w:r w:rsidRPr="00CD7CCE">
        <w:br/>
        <w:t>We provide two delivery options</w:t>
      </w:r>
      <w:r>
        <w:t xml:space="preserve"> at checkout</w:t>
      </w:r>
      <w:r w:rsidRPr="00CD7CCE">
        <w:t>, standard and re</w:t>
      </w:r>
      <w:r>
        <w:t>gistered post via An Post</w:t>
      </w:r>
      <w:r w:rsidRPr="00CD7CCE">
        <w:t>. If you require any other postage or shipping method, please contact us for pricing. De</w:t>
      </w:r>
      <w:r>
        <w:t>livery within I</w:t>
      </w:r>
      <w:r w:rsidRPr="00CD7CCE">
        <w:t>reland is</w:t>
      </w:r>
      <w:r>
        <w:t xml:space="preserve"> </w:t>
      </w:r>
      <w:r w:rsidRPr="00CD7CCE">
        <w:t xml:space="preserve">usually within 2 to 3 business days, however, please allow up to 7 business days. </w:t>
      </w:r>
    </w:p>
    <w:p w:rsidR="001E3A9F" w:rsidRDefault="001E3A9F" w:rsidP="00CD7CCE"/>
    <w:p w:rsidR="001E3A9F" w:rsidRPr="001E3A9F" w:rsidRDefault="001E3A9F" w:rsidP="00CD7CCE">
      <w:pPr>
        <w:rPr>
          <w:b/>
        </w:rPr>
      </w:pPr>
      <w:r>
        <w:rPr>
          <w:b/>
        </w:rPr>
        <w:t>Where do we ship to?</w:t>
      </w:r>
    </w:p>
    <w:p w:rsidR="00CD7CCE" w:rsidRPr="001E3A9F" w:rsidRDefault="001E3A9F" w:rsidP="00CD7CCE">
      <w:r>
        <w:t xml:space="preserve">We currently ship to Ireland, the UK and also Australia due to our ties there. If you would like us to ship to you and your country isn’t </w:t>
      </w:r>
      <w:bookmarkStart w:id="0" w:name="_GoBack"/>
      <w:bookmarkEnd w:id="0"/>
      <w:r w:rsidR="0033238F">
        <w:t>listed,</w:t>
      </w:r>
      <w:r>
        <w:t xml:space="preserve"> please contact us and we will arrange the shipping entry. </w:t>
      </w:r>
    </w:p>
    <w:sectPr w:rsidR="00CD7CCE" w:rsidRPr="001E3A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CE"/>
    <w:rsid w:val="001E3A9F"/>
    <w:rsid w:val="0033238F"/>
    <w:rsid w:val="007175A4"/>
    <w:rsid w:val="00B84050"/>
    <w:rsid w:val="00CD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82AF2"/>
  <w15:chartTrackingRefBased/>
  <w15:docId w15:val="{5D89D8EC-B8FA-4A7E-B30F-8CB7A2CD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Kayte &amp; Brian</dc:creator>
  <cp:keywords/>
  <dc:description/>
  <cp:lastModifiedBy>Kayte &amp; Brian</cp:lastModifiedBy>
  <cp:revision>3</cp:revision>
  <dcterms:created xsi:type="dcterms:W3CDTF">2015-11-12T20:00:00Z</dcterms:created>
  <dcterms:modified xsi:type="dcterms:W3CDTF">2015-11-14T11:41:00Z</dcterms:modified>
</cp:coreProperties>
</file>